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5633" w14:textId="5C94E360" w:rsidR="000C2281" w:rsidRDefault="00193B1B" w:rsidP="0065503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2281">
        <w:rPr>
          <w:rFonts w:ascii="Times New Roman" w:hAnsi="Times New Roman" w:cs="Times New Roman"/>
          <w:b/>
          <w:sz w:val="28"/>
          <w:szCs w:val="28"/>
          <w:u w:val="single"/>
        </w:rPr>
        <w:t>Środa 07.04.2021: Polne rośliny</w:t>
      </w:r>
    </w:p>
    <w:p w14:paraId="56E3CDF0" w14:textId="61E2D0D9" w:rsidR="0065503B" w:rsidRPr="0065503B" w:rsidRDefault="0065503B" w:rsidP="0065503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03B">
        <w:rPr>
          <w:rStyle w:val="Pogrubienie"/>
          <w:rFonts w:ascii="Times New Roman" w:hAnsi="Times New Roman" w:cs="Times New Roman"/>
          <w:bdr w:val="none" w:sz="0" w:space="0" w:color="auto" w:frame="1"/>
        </w:rPr>
        <w:t>Dzisiaj zachęcam rodziców do rozmowy z dziećmi na temat roślin uprawianych przez człowieka na polu</w:t>
      </w:r>
      <w:r>
        <w:rPr>
          <w:rStyle w:val="Pogrubienie"/>
          <w:rFonts w:ascii="Times New Roman" w:hAnsi="Times New Roman" w:cs="Times New Roman"/>
          <w:bdr w:val="none" w:sz="0" w:space="0" w:color="auto" w:frame="1"/>
        </w:rPr>
        <w:t>. Posłużą nam do tego ilustracje oraz film:</w:t>
      </w:r>
    </w:p>
    <w:p w14:paraId="00086199" w14:textId="5572FF61" w:rsidR="0065503B" w:rsidRDefault="002A4F02" w:rsidP="0065503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5503B" w:rsidRPr="00EA4DC7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https://drive.google.com/drive/folders/15M0b3AMQiy0prcd0HRkR7yUul8poyUpb?usp=sharing</w:t>
        </w:r>
      </w:hyperlink>
    </w:p>
    <w:p w14:paraId="2D1B2127" w14:textId="77777777" w:rsidR="0065503B" w:rsidRDefault="002A4F02" w:rsidP="0065503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5503B" w:rsidRPr="00EA4DC7">
          <w:rPr>
            <w:rStyle w:val="Hipercze"/>
            <w:rFonts w:ascii="Times New Roman" w:hAnsi="Times New Roman" w:cs="Times New Roman"/>
            <w:sz w:val="24"/>
            <w:szCs w:val="24"/>
          </w:rPr>
          <w:t>https://youtu.be/25v7UhuUExM</w:t>
        </w:r>
      </w:hyperlink>
    </w:p>
    <w:p w14:paraId="08A66C6C" w14:textId="77777777" w:rsid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27D68" w14:textId="71EA7716" w:rsidR="0065503B" w:rsidRPr="0065503B" w:rsidRDefault="0065503B" w:rsidP="0065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poukładajcie z rodzicami kompozycje:</w:t>
      </w:r>
    </w:p>
    <w:p w14:paraId="22B2BD31" w14:textId="786C331C" w:rsidR="000C2281" w:rsidRPr="0065503B" w:rsidRDefault="0065503B" w:rsidP="00655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C2281" w:rsidRPr="0065503B">
        <w:rPr>
          <w:rFonts w:ascii="Times New Roman" w:hAnsi="Times New Roman" w:cs="Times New Roman"/>
          <w:b/>
          <w:bCs/>
          <w:sz w:val="24"/>
          <w:szCs w:val="24"/>
        </w:rPr>
        <w:t>Zabawy dowolne dzieci w kącikach zainteresowań</w:t>
      </w:r>
      <w:r w:rsidR="000C2281" w:rsidRPr="0065503B">
        <w:rPr>
          <w:rFonts w:ascii="Times New Roman" w:hAnsi="Times New Roman" w:cs="Times New Roman"/>
          <w:sz w:val="24"/>
          <w:szCs w:val="24"/>
        </w:rPr>
        <w:t>. Układanie kompozycji z mozaiki geometrycznej</w:t>
      </w:r>
    </w:p>
    <w:p w14:paraId="4B775A21" w14:textId="3CC97C08" w:rsidR="000C2281" w:rsidRDefault="000C2281" w:rsidP="000C2281">
      <w:pPr>
        <w:rPr>
          <w:rFonts w:ascii="Times New Roman" w:hAnsi="Times New Roman" w:cs="Times New Roman"/>
          <w:sz w:val="24"/>
          <w:szCs w:val="24"/>
        </w:rPr>
      </w:pPr>
    </w:p>
    <w:p w14:paraId="18A802CB" w14:textId="46FECBE0" w:rsidR="000C2281" w:rsidRDefault="000C2281" w:rsidP="000C2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7E023EC" wp14:editId="45882AA1">
            <wp:extent cx="5760720" cy="6220460"/>
            <wp:effectExtent l="0" t="0" r="0" b="889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4CB93" w14:textId="04D3928A" w:rsidR="000C2281" w:rsidRDefault="000C2281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806E9" w14:textId="1FDE9B88" w:rsidR="000E5B67" w:rsidRPr="000E5B67" w:rsidRDefault="000E5B67" w:rsidP="000E5B67">
      <w:pPr>
        <w:pStyle w:val="NormalnyWeb"/>
        <w:shd w:val="clear" w:color="auto" w:fill="FFFFFF"/>
        <w:rPr>
          <w:color w:val="222222"/>
          <w:spacing w:val="8"/>
        </w:rPr>
      </w:pPr>
      <w:r w:rsidRPr="000E5B67">
        <w:rPr>
          <w:rStyle w:val="Pogrubienie"/>
          <w:color w:val="222222"/>
          <w:spacing w:val="8"/>
        </w:rPr>
        <w:t>2. „Rzucam ci piłkę i mówię część słowa, a ty mi powiedz, jaka jest druga połowa”</w:t>
      </w:r>
      <w:r w:rsidRPr="000E5B67">
        <w:rPr>
          <w:color w:val="222222"/>
          <w:spacing w:val="8"/>
        </w:rPr>
        <w:t xml:space="preserve"> – zabawa słuchowa. Rodzic mówi pierwszą sylabę nazw związanych z pracą rolnika, a dziecko dopowiada kolejne np.: trak- tor, kom – </w:t>
      </w:r>
      <w:proofErr w:type="spellStart"/>
      <w:r w:rsidRPr="000E5B67">
        <w:rPr>
          <w:color w:val="222222"/>
          <w:spacing w:val="8"/>
        </w:rPr>
        <w:t>bajn</w:t>
      </w:r>
      <w:proofErr w:type="spellEnd"/>
      <w:r w:rsidRPr="000E5B67">
        <w:rPr>
          <w:color w:val="222222"/>
          <w:spacing w:val="8"/>
        </w:rPr>
        <w:t xml:space="preserve">, </w:t>
      </w:r>
      <w:proofErr w:type="spellStart"/>
      <w:r w:rsidRPr="000E5B67">
        <w:rPr>
          <w:color w:val="222222"/>
          <w:spacing w:val="8"/>
        </w:rPr>
        <w:t>zbo</w:t>
      </w:r>
      <w:proofErr w:type="spellEnd"/>
      <w:r w:rsidRPr="000E5B67">
        <w:rPr>
          <w:color w:val="222222"/>
          <w:spacing w:val="8"/>
        </w:rPr>
        <w:t xml:space="preserve"> -że, sto-do-</w:t>
      </w:r>
      <w:proofErr w:type="spellStart"/>
      <w:r w:rsidRPr="000E5B67">
        <w:rPr>
          <w:color w:val="222222"/>
          <w:spacing w:val="8"/>
        </w:rPr>
        <w:t>ła</w:t>
      </w:r>
      <w:proofErr w:type="spellEnd"/>
      <w:r w:rsidRPr="000E5B67">
        <w:rPr>
          <w:color w:val="222222"/>
          <w:spacing w:val="8"/>
        </w:rPr>
        <w:t xml:space="preserve">,  </w:t>
      </w:r>
      <w:proofErr w:type="spellStart"/>
      <w:r w:rsidRPr="000E5B67">
        <w:rPr>
          <w:color w:val="222222"/>
          <w:spacing w:val="8"/>
        </w:rPr>
        <w:t>rol</w:t>
      </w:r>
      <w:proofErr w:type="spellEnd"/>
      <w:r w:rsidRPr="000E5B67">
        <w:rPr>
          <w:color w:val="222222"/>
          <w:spacing w:val="8"/>
        </w:rPr>
        <w:t xml:space="preserve"> – </w:t>
      </w:r>
      <w:proofErr w:type="spellStart"/>
      <w:r w:rsidRPr="000E5B67">
        <w:rPr>
          <w:color w:val="222222"/>
          <w:spacing w:val="8"/>
        </w:rPr>
        <w:t>nik</w:t>
      </w:r>
      <w:proofErr w:type="spellEnd"/>
      <w:r w:rsidRPr="000E5B67">
        <w:rPr>
          <w:color w:val="222222"/>
          <w:spacing w:val="8"/>
        </w:rPr>
        <w:t xml:space="preserve">,  </w:t>
      </w:r>
      <w:proofErr w:type="spellStart"/>
      <w:r w:rsidRPr="000E5B67">
        <w:rPr>
          <w:color w:val="222222"/>
          <w:spacing w:val="8"/>
        </w:rPr>
        <w:t>ży</w:t>
      </w:r>
      <w:proofErr w:type="spellEnd"/>
      <w:r w:rsidRPr="000E5B67">
        <w:rPr>
          <w:color w:val="222222"/>
          <w:spacing w:val="8"/>
        </w:rPr>
        <w:t xml:space="preserve"> -to,  </w:t>
      </w:r>
      <w:proofErr w:type="spellStart"/>
      <w:r w:rsidRPr="000E5B67">
        <w:rPr>
          <w:color w:val="222222"/>
          <w:spacing w:val="8"/>
        </w:rPr>
        <w:t>psze</w:t>
      </w:r>
      <w:proofErr w:type="spellEnd"/>
      <w:r w:rsidRPr="000E5B67">
        <w:rPr>
          <w:color w:val="222222"/>
          <w:spacing w:val="8"/>
        </w:rPr>
        <w:t xml:space="preserve"> -ni-ca.</w:t>
      </w:r>
    </w:p>
    <w:p w14:paraId="71C0A761" w14:textId="06E21B91" w:rsidR="000E5B67" w:rsidRDefault="000E5B67" w:rsidP="00B13E8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B484FBC" w14:textId="1027B2C5" w:rsidR="000E5B67" w:rsidRDefault="000E5B67" w:rsidP="00B13E8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E01F061" w14:textId="0B6F97A7" w:rsidR="000E5B67" w:rsidRDefault="000E5B67" w:rsidP="00B13E8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319900C" w14:textId="77777777" w:rsidR="000E5B67" w:rsidRDefault="000E5B67" w:rsidP="00B13E8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339FFF3" w14:textId="77777777" w:rsidR="00A439C8" w:rsidRDefault="00A439C8" w:rsidP="00B13E8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16EDA08" w14:textId="77777777" w:rsidR="00A439C8" w:rsidRDefault="00A439C8" w:rsidP="00B13E8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45478F5" w14:textId="331CC2ED" w:rsidR="00B13E84" w:rsidRPr="00B13E84" w:rsidRDefault="000E5B67" w:rsidP="00B13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C22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3E84" w:rsidRPr="00B13E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Film o wzroście roślin </w:t>
      </w:r>
      <w:r w:rsidR="00B13E84" w:rsidRPr="00B13E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( rodzice, proszę porozmawiajcie z dziećmi o czym był film, oraz przyjrzyjcie się roślince, jakie wnioski?)</w:t>
      </w:r>
      <w:r w:rsidR="00B13E84" w:rsidRPr="00B1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(źródło </w:t>
      </w:r>
      <w:proofErr w:type="spellStart"/>
      <w:r w:rsidR="00B13E84" w:rsidRPr="00B13E84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r w:rsidR="00B13E8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B13E84" w:rsidRPr="00B13E84">
        <w:rPr>
          <w:rFonts w:ascii="Times New Roman" w:eastAsia="Times New Roman" w:hAnsi="Times New Roman" w:cs="Times New Roman"/>
          <w:sz w:val="24"/>
          <w:szCs w:val="24"/>
          <w:lang w:eastAsia="pl-PL"/>
        </w:rPr>
        <w:t>ube</w:t>
      </w:r>
      <w:proofErr w:type="spellEnd"/>
      <w:r w:rsidR="00B13E84" w:rsidRPr="00B13E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B1483E" w14:textId="77777777" w:rsidR="00B13E84" w:rsidRPr="00C6574C" w:rsidRDefault="00B13E84" w:rsidP="00B13E84">
      <w:pPr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A2825C"/>
          <w:sz w:val="24"/>
          <w:szCs w:val="24"/>
          <w:lang w:eastAsia="pl-PL"/>
        </w:rPr>
      </w:pPr>
    </w:p>
    <w:p w14:paraId="072D21F5" w14:textId="6D4D63B9" w:rsidR="00B13E84" w:rsidRDefault="002A4F02" w:rsidP="00B13E84">
      <w:pPr>
        <w:rPr>
          <w:rFonts w:ascii="Open Sans" w:hAnsi="Open Sans" w:cs="Open Sans"/>
          <w:color w:val="222222"/>
          <w:spacing w:val="8"/>
          <w:sz w:val="23"/>
          <w:szCs w:val="23"/>
          <w:shd w:val="clear" w:color="auto" w:fill="FFFFFF"/>
        </w:rPr>
      </w:pPr>
      <w:hyperlink r:id="rId8" w:history="1">
        <w:r w:rsidR="00B13E84" w:rsidRPr="00EA4DC7">
          <w:rPr>
            <w:rStyle w:val="Hipercze"/>
            <w:rFonts w:ascii="Open Sans" w:hAnsi="Open Sans" w:cs="Open Sans"/>
            <w:spacing w:val="8"/>
            <w:sz w:val="23"/>
            <w:szCs w:val="23"/>
            <w:shd w:val="clear" w:color="auto" w:fill="FFFFFF"/>
          </w:rPr>
          <w:t>https://youtu.be/JGNkJp3hqmA</w:t>
        </w:r>
      </w:hyperlink>
    </w:p>
    <w:p w14:paraId="3F6FB7CF" w14:textId="77777777" w:rsidR="00B13E84" w:rsidRDefault="00B13E84" w:rsidP="00B13E84">
      <w:pPr>
        <w:rPr>
          <w:rFonts w:ascii="Open Sans" w:hAnsi="Open Sans" w:cs="Open Sans"/>
          <w:color w:val="222222"/>
          <w:spacing w:val="8"/>
          <w:sz w:val="23"/>
          <w:szCs w:val="23"/>
          <w:shd w:val="clear" w:color="auto" w:fill="FFFFFF"/>
        </w:rPr>
      </w:pPr>
    </w:p>
    <w:p w14:paraId="0A888F7B" w14:textId="5653D0B5" w:rsidR="00193B1B" w:rsidRDefault="000E5B67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13E84">
        <w:rPr>
          <w:rFonts w:ascii="Times New Roman" w:hAnsi="Times New Roman" w:cs="Times New Roman"/>
          <w:b/>
          <w:sz w:val="24"/>
          <w:szCs w:val="24"/>
        </w:rPr>
        <w:t>.</w:t>
      </w:r>
      <w:r w:rsidR="00193B1B">
        <w:rPr>
          <w:rFonts w:ascii="Times New Roman" w:hAnsi="Times New Roman" w:cs="Times New Roman"/>
          <w:b/>
          <w:sz w:val="24"/>
          <w:szCs w:val="24"/>
        </w:rPr>
        <w:t>„Rośliny zbożowe”</w:t>
      </w:r>
      <w:r w:rsidR="00193B1B">
        <w:rPr>
          <w:rFonts w:ascii="Times New Roman" w:hAnsi="Times New Roman" w:cs="Times New Roman"/>
          <w:sz w:val="24"/>
          <w:szCs w:val="24"/>
        </w:rPr>
        <w:t xml:space="preserve"> – </w:t>
      </w:r>
      <w:r w:rsidR="00B13E84">
        <w:rPr>
          <w:rFonts w:ascii="Times New Roman" w:hAnsi="Times New Roman" w:cs="Times New Roman"/>
          <w:sz w:val="24"/>
          <w:szCs w:val="24"/>
        </w:rPr>
        <w:t>spróbujcie nauczyć się rozróżniać od siebie</w:t>
      </w:r>
      <w:r w:rsidR="00193B1B">
        <w:rPr>
          <w:rFonts w:ascii="Times New Roman" w:hAnsi="Times New Roman" w:cs="Times New Roman"/>
          <w:sz w:val="24"/>
          <w:szCs w:val="24"/>
        </w:rPr>
        <w:t xml:space="preserve"> </w:t>
      </w:r>
      <w:r w:rsidR="00B13E84">
        <w:rPr>
          <w:rFonts w:ascii="Times New Roman" w:hAnsi="Times New Roman" w:cs="Times New Roman"/>
          <w:sz w:val="24"/>
          <w:szCs w:val="24"/>
        </w:rPr>
        <w:t>rośliny</w:t>
      </w:r>
      <w:r w:rsidR="00193B1B">
        <w:rPr>
          <w:rFonts w:ascii="Times New Roman" w:hAnsi="Times New Roman" w:cs="Times New Roman"/>
          <w:sz w:val="24"/>
          <w:szCs w:val="24"/>
        </w:rPr>
        <w:t xml:space="preserve"> zbożow</w:t>
      </w:r>
      <w:r w:rsidR="00B13E84">
        <w:rPr>
          <w:rFonts w:ascii="Times New Roman" w:hAnsi="Times New Roman" w:cs="Times New Roman"/>
          <w:sz w:val="24"/>
          <w:szCs w:val="24"/>
        </w:rPr>
        <w:t>e</w:t>
      </w:r>
      <w:r w:rsidR="00193B1B">
        <w:rPr>
          <w:rFonts w:ascii="Times New Roman" w:hAnsi="Times New Roman" w:cs="Times New Roman"/>
          <w:sz w:val="24"/>
          <w:szCs w:val="24"/>
        </w:rPr>
        <w:t>, okopow</w:t>
      </w:r>
      <w:r w:rsidR="00B13E84">
        <w:rPr>
          <w:rFonts w:ascii="Times New Roman" w:hAnsi="Times New Roman" w:cs="Times New Roman"/>
          <w:sz w:val="24"/>
          <w:szCs w:val="24"/>
        </w:rPr>
        <w:t>e</w:t>
      </w:r>
      <w:r w:rsidR="00193B1B">
        <w:rPr>
          <w:rFonts w:ascii="Times New Roman" w:hAnsi="Times New Roman" w:cs="Times New Roman"/>
          <w:sz w:val="24"/>
          <w:szCs w:val="24"/>
        </w:rPr>
        <w:t>, oleist</w:t>
      </w:r>
      <w:r w:rsidR="00B13E84">
        <w:rPr>
          <w:rFonts w:ascii="Times New Roman" w:hAnsi="Times New Roman" w:cs="Times New Roman"/>
          <w:sz w:val="24"/>
          <w:szCs w:val="24"/>
        </w:rPr>
        <w:t>e</w:t>
      </w:r>
      <w:r w:rsidR="00193B1B">
        <w:rPr>
          <w:rFonts w:ascii="Times New Roman" w:hAnsi="Times New Roman" w:cs="Times New Roman"/>
          <w:sz w:val="24"/>
          <w:szCs w:val="24"/>
        </w:rPr>
        <w:t xml:space="preserve"> i włóknist</w:t>
      </w:r>
      <w:r w:rsidR="00B13E84">
        <w:rPr>
          <w:rFonts w:ascii="Times New Roman" w:hAnsi="Times New Roman" w:cs="Times New Roman"/>
          <w:sz w:val="24"/>
          <w:szCs w:val="24"/>
        </w:rPr>
        <w:t>e. Obejrzyjcie</w:t>
      </w:r>
      <w:r w:rsidR="00193B1B">
        <w:rPr>
          <w:rFonts w:ascii="Times New Roman" w:hAnsi="Times New Roman" w:cs="Times New Roman"/>
          <w:sz w:val="24"/>
          <w:szCs w:val="24"/>
        </w:rPr>
        <w:t xml:space="preserve"> zdjęcia lub naturalne okazy roślin zbożowych (np. żyto, pszenica, owies, kukurydza, jęczmień), roślin okopowych (buraki, ziemniaki, marchew, rzepa), oleistych (słonecznik, len, rzepak) i włóknistych (len, konopie). </w:t>
      </w:r>
      <w:r w:rsidR="00B13E84">
        <w:rPr>
          <w:rFonts w:ascii="Times New Roman" w:hAnsi="Times New Roman" w:cs="Times New Roman"/>
          <w:sz w:val="24"/>
          <w:szCs w:val="24"/>
        </w:rPr>
        <w:t>S</w:t>
      </w:r>
      <w:r w:rsidR="00193B1B">
        <w:rPr>
          <w:rFonts w:ascii="Times New Roman" w:hAnsi="Times New Roman" w:cs="Times New Roman"/>
          <w:sz w:val="24"/>
          <w:szCs w:val="24"/>
        </w:rPr>
        <w:t>próbuj</w:t>
      </w:r>
      <w:r w:rsidR="00B13E84">
        <w:rPr>
          <w:rFonts w:ascii="Times New Roman" w:hAnsi="Times New Roman" w:cs="Times New Roman"/>
          <w:sz w:val="24"/>
          <w:szCs w:val="24"/>
        </w:rPr>
        <w:t>cie</w:t>
      </w:r>
      <w:r w:rsidR="00193B1B">
        <w:rPr>
          <w:rFonts w:ascii="Times New Roman" w:hAnsi="Times New Roman" w:cs="Times New Roman"/>
          <w:sz w:val="24"/>
          <w:szCs w:val="24"/>
        </w:rPr>
        <w:t xml:space="preserve"> scharakteryzować rośliny należące do jednej grupy. Dziec</w:t>
      </w:r>
      <w:r w:rsidR="00B13E84">
        <w:rPr>
          <w:rFonts w:ascii="Times New Roman" w:hAnsi="Times New Roman" w:cs="Times New Roman"/>
          <w:sz w:val="24"/>
          <w:szCs w:val="24"/>
        </w:rPr>
        <w:t>i</w:t>
      </w:r>
      <w:r w:rsidR="00193B1B">
        <w:rPr>
          <w:rFonts w:ascii="Times New Roman" w:hAnsi="Times New Roman" w:cs="Times New Roman"/>
          <w:sz w:val="24"/>
          <w:szCs w:val="24"/>
        </w:rPr>
        <w:t xml:space="preserve"> </w:t>
      </w:r>
      <w:r w:rsidR="00B13E84">
        <w:rPr>
          <w:rFonts w:ascii="Times New Roman" w:hAnsi="Times New Roman" w:cs="Times New Roman"/>
          <w:sz w:val="24"/>
          <w:szCs w:val="24"/>
        </w:rPr>
        <w:t xml:space="preserve">zastanówcie </w:t>
      </w:r>
      <w:r w:rsidR="00193B1B">
        <w:rPr>
          <w:rFonts w:ascii="Times New Roman" w:hAnsi="Times New Roman" w:cs="Times New Roman"/>
          <w:sz w:val="24"/>
          <w:szCs w:val="24"/>
        </w:rPr>
        <w:t>się nad nazwą „rośliny okopowe” (okopuje się je podczas sadzenia,</w:t>
      </w:r>
      <w:r w:rsidR="00B13E84">
        <w:rPr>
          <w:rFonts w:ascii="Times New Roman" w:hAnsi="Times New Roman" w:cs="Times New Roman"/>
          <w:sz w:val="24"/>
          <w:szCs w:val="24"/>
        </w:rPr>
        <w:t xml:space="preserve"> </w:t>
      </w:r>
      <w:r w:rsidR="00193B1B">
        <w:rPr>
          <w:rFonts w:ascii="Times New Roman" w:hAnsi="Times New Roman" w:cs="Times New Roman"/>
          <w:sz w:val="24"/>
          <w:szCs w:val="24"/>
        </w:rPr>
        <w:t xml:space="preserve">a następnie wykopuje z ziemi). </w:t>
      </w:r>
      <w:r w:rsidR="00B13E84">
        <w:rPr>
          <w:rFonts w:ascii="Times New Roman" w:hAnsi="Times New Roman" w:cs="Times New Roman"/>
          <w:sz w:val="24"/>
          <w:szCs w:val="24"/>
        </w:rPr>
        <w:t>Rodziców prosimy o w</w:t>
      </w:r>
      <w:r w:rsidR="00193B1B">
        <w:rPr>
          <w:rFonts w:ascii="Times New Roman" w:hAnsi="Times New Roman" w:cs="Times New Roman"/>
          <w:sz w:val="24"/>
          <w:szCs w:val="24"/>
        </w:rPr>
        <w:t>yjaśniamy dziec</w:t>
      </w:r>
      <w:r w:rsidR="00B13E84">
        <w:rPr>
          <w:rFonts w:ascii="Times New Roman" w:hAnsi="Times New Roman" w:cs="Times New Roman"/>
          <w:sz w:val="24"/>
          <w:szCs w:val="24"/>
        </w:rPr>
        <w:t>ku</w:t>
      </w:r>
      <w:r w:rsidR="00193B1B">
        <w:rPr>
          <w:rFonts w:ascii="Times New Roman" w:hAnsi="Times New Roman" w:cs="Times New Roman"/>
          <w:sz w:val="24"/>
          <w:szCs w:val="24"/>
        </w:rPr>
        <w:t xml:space="preserve"> o pochodzeniu nazwy roślin oleistych i włóknistych (produkcja oleju oraz wytwarzanie nici i włókien). </w:t>
      </w:r>
    </w:p>
    <w:p w14:paraId="1B02D2A5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CE499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D7340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193F6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16EC4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B0D25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5B697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2405B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4A5B9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42034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78FF4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9DAA1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9A99F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F90B9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4B4C6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EC76A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F3D70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E3CB6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004C2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BD622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3A34E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C2526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F317A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51A1B" w14:textId="1449EDA9" w:rsidR="00193B1B" w:rsidRDefault="00193B1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Rośliny zbożowe:</w:t>
      </w:r>
    </w:p>
    <w:p w14:paraId="5CF74F08" w14:textId="77777777" w:rsidR="00193B1B" w:rsidRDefault="00193B1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FBBDA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pszenica</w:t>
      </w:r>
    </w:p>
    <w:p w14:paraId="08F65ACA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CA62104" wp14:editId="0C4D9E27">
            <wp:extent cx="2495550" cy="1781175"/>
            <wp:effectExtent l="0" t="0" r="0" b="9525"/>
            <wp:docPr id="21" name="Obraz 21" descr="Opis: C:\Users\PC\Desktop\psz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C:\Users\PC\Desktop\pszeni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B8EFD9" wp14:editId="09D61BB8">
            <wp:extent cx="2619375" cy="1752600"/>
            <wp:effectExtent l="0" t="0" r="9525" b="0"/>
            <wp:docPr id="20" name="Obraz 20" descr="Opis: C:\Users\PC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C:\Users\PC\Desktop\pobra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9A86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7D437" w14:textId="53F9A2BB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Owies</w:t>
      </w:r>
    </w:p>
    <w:p w14:paraId="332528DC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F22B0C" wp14:editId="666A56F4">
            <wp:extent cx="2705100" cy="1552575"/>
            <wp:effectExtent l="0" t="0" r="0" b="9525"/>
            <wp:docPr id="19" name="Obraz 19" descr="Opis: C:\Users\PC\Desktop\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C:\Users\PC\Desktop\pobrane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96C88D" wp14:editId="6B989100">
            <wp:extent cx="2600325" cy="1514475"/>
            <wp:effectExtent l="0" t="0" r="9525" b="9525"/>
            <wp:docPr id="18" name="Obraz 18" descr="Opis: C:\Users\PC\Desktop\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C:\Users\PC\Desktop\pobrane 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4276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B67BC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Kukurydza</w:t>
      </w:r>
    </w:p>
    <w:p w14:paraId="579759FB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6FFADA7" wp14:editId="29B5B4DD">
            <wp:extent cx="2762250" cy="1466850"/>
            <wp:effectExtent l="0" t="0" r="0" b="0"/>
            <wp:docPr id="17" name="Obraz 17" descr="Opis: C:\Users\PC\Desktop\pobra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C:\Users\PC\Desktop\pobrane (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AE849EB" wp14:editId="7C6888B8">
            <wp:extent cx="2571750" cy="1457325"/>
            <wp:effectExtent l="0" t="0" r="0" b="9525"/>
            <wp:docPr id="16" name="Obraz 16" descr="Opis: C:\Users\PC\Desktop\1466100791kukurydza_ziarno_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Opis: C:\Users\PC\Desktop\1466100791kukurydza_ziarno_0-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E559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65049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F1F21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D517A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8E3E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FB3BC" w14:textId="77777777" w:rsidR="00822E6C" w:rsidRDefault="00822E6C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640FE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04D1C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D84E5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26823" w14:textId="476B2169" w:rsidR="00193B1B" w:rsidRDefault="00193B1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Rośliny okopowe:</w:t>
      </w:r>
    </w:p>
    <w:p w14:paraId="4541FAA1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Ziemniaki</w:t>
      </w:r>
    </w:p>
    <w:p w14:paraId="0F38CC41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151FE91" wp14:editId="519FE71A">
            <wp:extent cx="2743200" cy="1524000"/>
            <wp:effectExtent l="0" t="0" r="0" b="0"/>
            <wp:docPr id="15" name="Obraz 15" descr="Opis: C:\Users\PC\Desktop\pobran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C:\Users\PC\Desktop\pobrane (5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71B5E5" wp14:editId="6B5C1025">
            <wp:extent cx="2581275" cy="1514475"/>
            <wp:effectExtent l="0" t="0" r="9525" b="9525"/>
            <wp:docPr id="14" name="Obraz 14" descr="Opis: C:\Users\PC\Desktop\pobran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C:\Users\PC\Desktop\pobrane (6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A452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C94EF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A8909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Marchew</w:t>
      </w:r>
    </w:p>
    <w:p w14:paraId="75C813E7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5E44251" wp14:editId="60D10666">
            <wp:extent cx="2695575" cy="1552575"/>
            <wp:effectExtent l="0" t="0" r="9525" b="9525"/>
            <wp:docPr id="13" name="Obraz 13" descr="Opis: C:\Users\PC\Desktop\pobran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Opis: C:\Users\PC\Desktop\pobrane (7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DEF6340" wp14:editId="73BF732D">
            <wp:extent cx="2619375" cy="1524000"/>
            <wp:effectExtent l="0" t="0" r="9525" b="0"/>
            <wp:docPr id="12" name="Obraz 12" descr="Opis: C:\Users\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Opis: C:\Users\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8BDE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27C5E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A0F3E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7A958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Buraki</w:t>
      </w:r>
    </w:p>
    <w:p w14:paraId="70387D7E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2B278E4" wp14:editId="63D479E6">
            <wp:extent cx="2619375" cy="1743075"/>
            <wp:effectExtent l="0" t="0" r="9525" b="9525"/>
            <wp:docPr id="11" name="Obraz 11" descr="Opis: C:\Users\PC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Opis: C:\Users\PC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5559CC" wp14:editId="0A62E0DF">
            <wp:extent cx="2619375" cy="1704975"/>
            <wp:effectExtent l="0" t="0" r="9525" b="9525"/>
            <wp:docPr id="10" name="Obraz 10" descr="Opis: C:\Users\PC\Desktop\pobran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Opis: C:\Users\PC\Desktop\pobrane (8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3399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F52EB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BC254" w14:textId="77777777" w:rsidR="000C2281" w:rsidRDefault="000C2281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B25A0" w14:textId="77777777" w:rsidR="0065503B" w:rsidRDefault="0065503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CCF26" w14:textId="3D0B0A69" w:rsidR="00193B1B" w:rsidRDefault="00193B1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Rośliny oleiste:</w:t>
      </w:r>
    </w:p>
    <w:p w14:paraId="2113AD1D" w14:textId="77777777" w:rsidR="00193B1B" w:rsidRDefault="00193B1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4EFE1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Słonecznik</w:t>
      </w:r>
    </w:p>
    <w:p w14:paraId="0BD34303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5984DC" wp14:editId="1B4AA818">
            <wp:extent cx="2619375" cy="1657350"/>
            <wp:effectExtent l="0" t="0" r="9525" b="0"/>
            <wp:docPr id="9" name="Obraz 9" descr="Opis: C:\Users\PC\Desktop\pobran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Opis: C:\Users\PC\Desktop\pobrane (9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1F4EBA" wp14:editId="3E1BFD47">
            <wp:extent cx="2619375" cy="1657350"/>
            <wp:effectExtent l="0" t="0" r="9525" b="0"/>
            <wp:docPr id="8" name="Obraz 8" descr="Opis: C:\Users\PC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Opis: C:\Users\PC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8D60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27A10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Rzepak</w:t>
      </w:r>
    </w:p>
    <w:p w14:paraId="485177A7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2D0601D" wp14:editId="1F0411C7">
            <wp:extent cx="2619375" cy="1743075"/>
            <wp:effectExtent l="0" t="0" r="9525" b="9525"/>
            <wp:docPr id="7" name="Obraz 7" descr="Opis: C:\Users\PC\Desktop\pobran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Opis: C:\Users\PC\Desktop\pobrane (10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2ABF94" wp14:editId="55048B1F">
            <wp:extent cx="2476500" cy="1371600"/>
            <wp:effectExtent l="0" t="0" r="0" b="0"/>
            <wp:docPr id="6" name="Obraz 6" descr="Opis: C:\Users\PC\Desktop\pobran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Opis: C:\Users\PC\Desktop\pobrane (11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1236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FABEF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3D5A6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83BBD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893DB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93699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BB3EC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93CE2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85BBF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177BC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1428A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D15F3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98BDD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BB2E3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9A360" w14:textId="77777777" w:rsidR="0065503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626A6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96096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6A34B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3A131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2AAA7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B6862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9E40B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E85A6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10A35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53538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5D553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33219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43AA9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63D81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A2CFF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B1BD61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EDA21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C3F7C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FD33A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7B5F9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D1C5C" w14:textId="24874FA8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</w:t>
      </w:r>
    </w:p>
    <w:p w14:paraId="5615F386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A5A15EE" wp14:editId="3F22B6F0">
            <wp:extent cx="4514850" cy="2143125"/>
            <wp:effectExtent l="0" t="0" r="0" b="9525"/>
            <wp:docPr id="5" name="Obraz 5" descr="Opis: C:\Users\PC\Desktop\pobran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Opis: C:\Users\PC\Desktop\pobrane (12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F3CA85" wp14:editId="33160CAE">
            <wp:extent cx="4686300" cy="3162300"/>
            <wp:effectExtent l="0" t="0" r="0" b="0"/>
            <wp:docPr id="4" name="Obraz 4" descr="Opis: C:\Users\PC\Desktop\pobran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Opis: C:\Users\PC\Desktop\pobrane (13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507F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8D26E" w14:textId="77777777" w:rsidR="00193B1B" w:rsidRDefault="00193B1B" w:rsidP="00193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Rośliny włókniste:</w:t>
      </w:r>
    </w:p>
    <w:p w14:paraId="314DABF1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</w:t>
      </w:r>
    </w:p>
    <w:p w14:paraId="351BABFC" w14:textId="77777777" w:rsidR="00822E6C" w:rsidRDefault="00822E6C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F84C4" w14:textId="77777777" w:rsidR="00822E6C" w:rsidRDefault="00822E6C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45451" w14:textId="77777777" w:rsidR="00822E6C" w:rsidRDefault="00822E6C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F682B" w14:textId="77777777" w:rsidR="00822E6C" w:rsidRDefault="00822E6C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29424" w14:textId="77777777" w:rsidR="00822E6C" w:rsidRDefault="00822E6C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6CB53" w14:textId="77777777" w:rsidR="00822E6C" w:rsidRDefault="00822E6C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3D536" w14:textId="77777777" w:rsidR="00822E6C" w:rsidRDefault="00822E6C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E828D" w14:textId="77777777" w:rsidR="00822E6C" w:rsidRDefault="00822E6C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74B95" w14:textId="77777777" w:rsidR="00A439C8" w:rsidRDefault="00A439C8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9F846" w14:textId="0874741E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Konopie włókniste</w:t>
      </w:r>
    </w:p>
    <w:p w14:paraId="5E463FFD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514BF43" wp14:editId="4C327706">
            <wp:extent cx="3390900" cy="1914525"/>
            <wp:effectExtent l="0" t="0" r="0" b="9525"/>
            <wp:docPr id="3" name="Obraz 3" descr="Opis: C:\Users\PC\Desktop\pobran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Opis: C:\Users\PC\Desktop\pobrane (15)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5AA9E8" wp14:editId="3AAB87A4">
            <wp:extent cx="4191000" cy="2324100"/>
            <wp:effectExtent l="0" t="0" r="0" b="0"/>
            <wp:docPr id="2" name="Obraz 2" descr="Opis: C:\Users\PC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Opis: C:\Users\PC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AD58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1ADE7" w14:textId="77777777" w:rsidR="000C2281" w:rsidRDefault="000C2281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C5151" w14:textId="77777777" w:rsidR="000C2281" w:rsidRDefault="000C2281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92F7B" w14:textId="77777777" w:rsidR="000C2281" w:rsidRDefault="000C2281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491DC" w14:textId="77777777" w:rsidR="000C2281" w:rsidRDefault="000C2281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80DEA" w14:textId="43548774" w:rsidR="00B13E84" w:rsidRPr="000C2281" w:rsidRDefault="000E5B67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3E84" w:rsidRPr="00B13E84">
        <w:rPr>
          <w:rFonts w:ascii="Times New Roman" w:hAnsi="Times New Roman" w:cs="Times New Roman"/>
          <w:b/>
          <w:bCs/>
          <w:sz w:val="24"/>
          <w:szCs w:val="24"/>
        </w:rPr>
        <w:t xml:space="preserve">. Układamy nazwy roślin w hula </w:t>
      </w:r>
      <w:proofErr w:type="spellStart"/>
      <w:r w:rsidR="00B13E84" w:rsidRPr="00B13E84">
        <w:rPr>
          <w:rFonts w:ascii="Times New Roman" w:hAnsi="Times New Roman" w:cs="Times New Roman"/>
          <w:b/>
          <w:bCs/>
          <w:sz w:val="24"/>
          <w:szCs w:val="24"/>
        </w:rPr>
        <w:t>hoop</w:t>
      </w:r>
      <w:proofErr w:type="spellEnd"/>
      <w:r w:rsidR="00B13E84" w:rsidRPr="000C2281">
        <w:rPr>
          <w:rFonts w:ascii="Times New Roman" w:hAnsi="Times New Roman" w:cs="Times New Roman"/>
          <w:sz w:val="24"/>
          <w:szCs w:val="24"/>
        </w:rPr>
        <w:t>.  Przydzielamy zdjęcie</w:t>
      </w:r>
      <w:r w:rsidR="00B13E84">
        <w:rPr>
          <w:rFonts w:ascii="Times New Roman" w:hAnsi="Times New Roman" w:cs="Times New Roman"/>
          <w:sz w:val="24"/>
          <w:szCs w:val="24"/>
        </w:rPr>
        <w:t xml:space="preserve"> </w:t>
      </w:r>
      <w:r w:rsidR="00B13E84" w:rsidRPr="000C2281">
        <w:rPr>
          <w:rFonts w:ascii="Times New Roman" w:hAnsi="Times New Roman" w:cs="Times New Roman"/>
          <w:sz w:val="24"/>
          <w:szCs w:val="24"/>
        </w:rPr>
        <w:t>jednej rośliny. Przy włączonej dowolnej muzyce biega</w:t>
      </w:r>
      <w:r w:rsidR="00B13E84">
        <w:rPr>
          <w:rFonts w:ascii="Times New Roman" w:hAnsi="Times New Roman" w:cs="Times New Roman"/>
          <w:sz w:val="24"/>
          <w:szCs w:val="24"/>
        </w:rPr>
        <w:t>my</w:t>
      </w:r>
      <w:r w:rsidR="00B13E84" w:rsidRPr="000C2281">
        <w:rPr>
          <w:rFonts w:ascii="Times New Roman" w:hAnsi="Times New Roman" w:cs="Times New Roman"/>
          <w:sz w:val="24"/>
          <w:szCs w:val="24"/>
        </w:rPr>
        <w:t xml:space="preserve"> po sali. Gdy muzyka cichnie, szuka</w:t>
      </w:r>
      <w:r w:rsidR="00B13E84">
        <w:rPr>
          <w:rFonts w:ascii="Times New Roman" w:hAnsi="Times New Roman" w:cs="Times New Roman"/>
          <w:sz w:val="24"/>
          <w:szCs w:val="24"/>
        </w:rPr>
        <w:t>my</w:t>
      </w:r>
    </w:p>
    <w:p w14:paraId="46DA972F" w14:textId="1CDD4BA1" w:rsidR="00B13E84" w:rsidRDefault="00B13E84" w:rsidP="00B13E84">
      <w:pPr>
        <w:rPr>
          <w:rFonts w:ascii="Times New Roman" w:hAnsi="Times New Roman" w:cs="Times New Roman"/>
          <w:sz w:val="24"/>
          <w:szCs w:val="24"/>
        </w:rPr>
      </w:pPr>
      <w:r w:rsidRPr="000C2281">
        <w:rPr>
          <w:rFonts w:ascii="Times New Roman" w:hAnsi="Times New Roman" w:cs="Times New Roman"/>
          <w:sz w:val="24"/>
          <w:szCs w:val="24"/>
        </w:rPr>
        <w:t>koła z nazwą, która pasuje do ich zdjęcia. Następuje zamiana zdjęć i ponowna zabawa.</w:t>
      </w:r>
    </w:p>
    <w:p w14:paraId="70AB14D6" w14:textId="455FDF5E" w:rsidR="000E5B67" w:rsidRPr="000C2281" w:rsidRDefault="00822E6C" w:rsidP="00B13E84">
      <w:pPr>
        <w:rPr>
          <w:rFonts w:ascii="Times New Roman" w:hAnsi="Times New Roman" w:cs="Times New Roman"/>
          <w:sz w:val="24"/>
          <w:szCs w:val="24"/>
        </w:rPr>
      </w:pPr>
      <w:r w:rsidRPr="00822E6C">
        <w:rPr>
          <w:rFonts w:ascii="Times New Roman" w:hAnsi="Times New Roman" w:cs="Times New Roman"/>
          <w:sz w:val="24"/>
          <w:szCs w:val="24"/>
        </w:rPr>
        <w:t>https://drive.google.com/drive/folders/1GiE67LnR7WEEIXQWVcVwGd5ZOu4S1Vl5?usp=sharing</w:t>
      </w:r>
    </w:p>
    <w:p w14:paraId="1A0C1ADE" w14:textId="77777777" w:rsidR="00B13E84" w:rsidRDefault="00B13E84" w:rsidP="00193B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BC52D" w14:textId="77777777" w:rsidR="00B13E84" w:rsidRDefault="00B13E84" w:rsidP="00193B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3DA0A" w14:textId="526C5903" w:rsidR="00193B1B" w:rsidRDefault="0065503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193B1B" w:rsidRPr="00B13E84">
        <w:rPr>
          <w:rFonts w:ascii="Times New Roman" w:hAnsi="Times New Roman" w:cs="Times New Roman"/>
          <w:b/>
          <w:bCs/>
          <w:sz w:val="24"/>
          <w:szCs w:val="24"/>
        </w:rPr>
        <w:t>. Założenie własnej uprawy warzyw w domu</w:t>
      </w:r>
      <w:r w:rsidR="00193B1B">
        <w:rPr>
          <w:rFonts w:ascii="Times New Roman" w:hAnsi="Times New Roman" w:cs="Times New Roman"/>
          <w:sz w:val="24"/>
          <w:szCs w:val="24"/>
        </w:rPr>
        <w:t>. Potrzebne: doniczki, ziemia, wybrane warzywa (burak, marchew, cebula, ziemniak). Do hodowli fasoli potrzebne: słoik, gaza, gumka recepturka, ziarna fasoli.</w:t>
      </w:r>
    </w:p>
    <w:p w14:paraId="0540A002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zasadzeniu warzyw ustawcie doniczki w słonecznym miejscu i pamiętajcie o podlewaniu roślin wodą.</w:t>
      </w:r>
    </w:p>
    <w:p w14:paraId="1B470F32" w14:textId="74BE2FF1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Zdjęcia waszych hodowli </w:t>
      </w:r>
      <w:r w:rsidR="00B13E84">
        <w:rPr>
          <w:rFonts w:ascii="Times New Roman" w:hAnsi="Times New Roman" w:cs="Times New Roman"/>
          <w:sz w:val="24"/>
          <w:szCs w:val="24"/>
        </w:rPr>
        <w:t>chętnie zobaczymy</w:t>
      </w:r>
      <w:r>
        <w:rPr>
          <w:rFonts w:ascii="Times New Roman" w:hAnsi="Times New Roman" w:cs="Times New Roman"/>
          <w:sz w:val="24"/>
          <w:szCs w:val="24"/>
        </w:rPr>
        <w:t xml:space="preserve">. Zapraszam!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3F4237CC" w14:textId="03433BCA" w:rsidR="006604A5" w:rsidRDefault="006604A5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zapraszam do korzystania z innych materiałów m.in. gra dla całej rodziny </w:t>
      </w:r>
      <w:r w:rsidRPr="006604A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117550" w14:textId="3F09C458" w:rsidR="006604A5" w:rsidRDefault="006604A5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 w:rsidRPr="006604A5">
        <w:rPr>
          <w:rFonts w:ascii="Times New Roman" w:hAnsi="Times New Roman" w:cs="Times New Roman"/>
          <w:sz w:val="24"/>
          <w:szCs w:val="24"/>
        </w:rPr>
        <w:t>https://drive.google.com/drive/folders/1GiE67LnR7WEEIXQWVcVwGd5ZOu4S1Vl5?usp=sharing</w:t>
      </w:r>
    </w:p>
    <w:p w14:paraId="101EB9EC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F5486" w14:textId="77777777" w:rsidR="00193B1B" w:rsidRDefault="00193B1B" w:rsidP="0019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F78F67C" wp14:editId="72A78E4E">
            <wp:extent cx="6134100" cy="4667250"/>
            <wp:effectExtent l="0" t="0" r="0" b="0"/>
            <wp:docPr id="1" name="Obraz 1" descr="Opis: https://scontent-frx5-1.xx.fbcdn.net/v/t1.15752-9/90628278_204731267516619_4559992358988414976_n.jpg?_nc_cat=111&amp;_nc_sid=b96e70&amp;_nc_ohc=nthClNlJhUkAX_aanCl&amp;_nc_ht=scontent-frx5-1.xx&amp;oh=467dfb475f19b0ea50d31c53e43fd142&amp;oe=5EA8E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Opis: https://scontent-frx5-1.xx.fbcdn.net/v/t1.15752-9/90628278_204731267516619_4559992358988414976_n.jpg?_nc_cat=111&amp;_nc_sid=b96e70&amp;_nc_ohc=nthClNlJhUkAX_aanCl&amp;_nc_ht=scontent-frx5-1.xx&amp;oh=467dfb475f19b0ea50d31c53e43fd142&amp;oe=5EA8E75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5E96" w14:textId="31B32A80" w:rsidR="00A5093B" w:rsidRDefault="002A4F02"/>
    <w:p w14:paraId="41724026" w14:textId="748A014A" w:rsidR="000C2281" w:rsidRDefault="000C2281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06A58" w14:textId="26DC928E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F0A4E" w14:textId="4B6B3F6E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D4AC8" w14:textId="37DAC31B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BC4BD" w14:textId="4D377002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0E566" w14:textId="02FD70BF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AF812" w14:textId="1E6BBC96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E7C25" w14:textId="605D4D03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0676B" w14:textId="6B6C7352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10FF1" w14:textId="6A1D73D4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D50BE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4EF85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F3912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9DAD3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9B3D3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170D3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83FB1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D33D0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F2252" w14:textId="77777777" w:rsidR="00A439C8" w:rsidRDefault="00A439C8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17FB5" w14:textId="4A399BE9" w:rsidR="0065503B" w:rsidRDefault="0065503B" w:rsidP="00B1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 do dziennika:</w:t>
      </w:r>
    </w:p>
    <w:p w14:paraId="367C72D6" w14:textId="53993EF7" w:rsidR="0065503B" w:rsidRDefault="0065503B" w:rsidP="006550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C8">
        <w:rPr>
          <w:rFonts w:ascii="Times New Roman" w:hAnsi="Times New Roman" w:cs="Times New Roman"/>
          <w:b/>
          <w:bCs/>
          <w:sz w:val="24"/>
          <w:szCs w:val="24"/>
        </w:rPr>
        <w:t>Zabawy dowolne z rodzicami</w:t>
      </w:r>
      <w:r>
        <w:rPr>
          <w:rFonts w:ascii="Times New Roman" w:hAnsi="Times New Roman" w:cs="Times New Roman"/>
          <w:sz w:val="24"/>
          <w:szCs w:val="24"/>
        </w:rPr>
        <w:t>- mozaika geometryczna.</w:t>
      </w:r>
    </w:p>
    <w:p w14:paraId="39117421" w14:textId="62BE7A60" w:rsidR="0065503B" w:rsidRPr="00A439C8" w:rsidRDefault="0065503B" w:rsidP="006550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B67">
        <w:rPr>
          <w:rStyle w:val="Pogrubienie"/>
          <w:rFonts w:ascii="Times New Roman" w:hAnsi="Times New Roman" w:cs="Times New Roman"/>
          <w:color w:val="222222"/>
          <w:spacing w:val="8"/>
          <w:sz w:val="24"/>
          <w:szCs w:val="24"/>
        </w:rPr>
        <w:t>„Rzucam ci piłkę i mówię część słowa, a ty mi powiedz, jaka jest druga połowa”</w:t>
      </w:r>
      <w:r w:rsidRPr="000E5B67">
        <w:rPr>
          <w:rFonts w:ascii="Times New Roman" w:hAnsi="Times New Roman" w:cs="Times New Roman"/>
          <w:color w:val="222222"/>
          <w:spacing w:val="8"/>
          <w:sz w:val="24"/>
          <w:szCs w:val="24"/>
        </w:rPr>
        <w:t> – zabawa słuchowa</w:t>
      </w:r>
      <w:r w:rsidR="00A439C8">
        <w:rPr>
          <w:rFonts w:ascii="Times New Roman" w:hAnsi="Times New Roman" w:cs="Times New Roman"/>
          <w:color w:val="222222"/>
          <w:spacing w:val="8"/>
          <w:sz w:val="24"/>
          <w:szCs w:val="24"/>
        </w:rPr>
        <w:t>.</w:t>
      </w:r>
    </w:p>
    <w:p w14:paraId="4069A87D" w14:textId="76452EB9" w:rsidR="00A439C8" w:rsidRDefault="00A439C8" w:rsidP="006550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C8">
        <w:rPr>
          <w:rFonts w:ascii="Times New Roman" w:hAnsi="Times New Roman" w:cs="Times New Roman"/>
          <w:b/>
          <w:bCs/>
          <w:sz w:val="24"/>
          <w:szCs w:val="24"/>
        </w:rPr>
        <w:t>Projekcja filmu edukacyjnego o wzroście roślin</w:t>
      </w:r>
      <w:r>
        <w:rPr>
          <w:rFonts w:ascii="Times New Roman" w:hAnsi="Times New Roman" w:cs="Times New Roman"/>
          <w:sz w:val="24"/>
          <w:szCs w:val="24"/>
        </w:rPr>
        <w:t xml:space="preserve"> ( źródła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FC2CD7B" w14:textId="59EE76CD" w:rsidR="00A439C8" w:rsidRDefault="00A439C8" w:rsidP="006550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C8">
        <w:rPr>
          <w:rFonts w:ascii="Times New Roman" w:hAnsi="Times New Roman" w:cs="Times New Roman"/>
          <w:b/>
          <w:bCs/>
          <w:sz w:val="24"/>
          <w:szCs w:val="24"/>
        </w:rPr>
        <w:t>„Rośliny i ich rodzaje</w:t>
      </w:r>
      <w:r>
        <w:rPr>
          <w:rFonts w:ascii="Times New Roman" w:hAnsi="Times New Roman" w:cs="Times New Roman"/>
          <w:sz w:val="24"/>
          <w:szCs w:val="24"/>
        </w:rPr>
        <w:t>”-rozmowa z dzieckiem na podstawie ilustracji.</w:t>
      </w:r>
    </w:p>
    <w:p w14:paraId="2C507A21" w14:textId="37C7B971" w:rsidR="00A439C8" w:rsidRDefault="00A439C8" w:rsidP="006550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C8">
        <w:rPr>
          <w:rFonts w:ascii="Times New Roman" w:hAnsi="Times New Roman" w:cs="Times New Roman"/>
          <w:b/>
          <w:bCs/>
          <w:sz w:val="24"/>
          <w:szCs w:val="24"/>
        </w:rPr>
        <w:t>Układamy nazwy z hula hop</w:t>
      </w:r>
      <w:r>
        <w:rPr>
          <w:rFonts w:ascii="Times New Roman" w:hAnsi="Times New Roman" w:cs="Times New Roman"/>
          <w:sz w:val="24"/>
          <w:szCs w:val="24"/>
        </w:rPr>
        <w:t>- zabawy z nazwami roślin.</w:t>
      </w:r>
    </w:p>
    <w:p w14:paraId="0421F726" w14:textId="7C55839A" w:rsidR="00A439C8" w:rsidRPr="00A439C8" w:rsidRDefault="00A439C8" w:rsidP="006550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9C8">
        <w:rPr>
          <w:rFonts w:ascii="Times New Roman" w:hAnsi="Times New Roman" w:cs="Times New Roman"/>
          <w:b/>
          <w:bCs/>
          <w:sz w:val="24"/>
          <w:szCs w:val="24"/>
        </w:rPr>
        <w:t>Założenie własnej uprawy warzyw w domu.</w:t>
      </w:r>
    </w:p>
    <w:sectPr w:rsidR="00A439C8" w:rsidRPr="00A4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7697"/>
    <w:multiLevelType w:val="multilevel"/>
    <w:tmpl w:val="AC1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F7EEB"/>
    <w:multiLevelType w:val="hybridMultilevel"/>
    <w:tmpl w:val="2E02608A"/>
    <w:lvl w:ilvl="0" w:tplc="011E5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03B7"/>
    <w:multiLevelType w:val="hybridMultilevel"/>
    <w:tmpl w:val="04242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6C57"/>
    <w:multiLevelType w:val="hybridMultilevel"/>
    <w:tmpl w:val="4D0295E6"/>
    <w:lvl w:ilvl="0" w:tplc="5B32EF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1B"/>
    <w:rsid w:val="000C2281"/>
    <w:rsid w:val="000E5B67"/>
    <w:rsid w:val="00193B1B"/>
    <w:rsid w:val="002A4F02"/>
    <w:rsid w:val="0065503B"/>
    <w:rsid w:val="006604A5"/>
    <w:rsid w:val="006A772B"/>
    <w:rsid w:val="00822E6C"/>
    <w:rsid w:val="00A439C8"/>
    <w:rsid w:val="00B13E84"/>
    <w:rsid w:val="00D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5E01"/>
  <w15:docId w15:val="{9F7A3050-9E9C-49E9-99B0-5C192B20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B1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B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1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3E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E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E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5B6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60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GNkJp3hqm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https://youtu.be/25v7UhuUExM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hyperlink" Target="https://drive.google.com/drive/folders/15M0b3AMQiy0prcd0HRkR7yUul8poyUpb?usp=sharing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Przemysław Urbaniak</cp:lastModifiedBy>
  <cp:revision>2</cp:revision>
  <dcterms:created xsi:type="dcterms:W3CDTF">2021-04-07T07:33:00Z</dcterms:created>
  <dcterms:modified xsi:type="dcterms:W3CDTF">2021-04-07T07:33:00Z</dcterms:modified>
</cp:coreProperties>
</file>