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1A8B" w14:textId="53EFAC28" w:rsidR="00F96C10" w:rsidRPr="00F96C10" w:rsidRDefault="00F96C10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</w:rPr>
      </w:pPr>
      <w:r w:rsidRPr="00F96C10">
        <w:rPr>
          <w:rFonts w:ascii="Source Sans Pro" w:hAnsi="Source Sans Pro"/>
          <w:color w:val="333333"/>
        </w:rPr>
        <w:t xml:space="preserve">Piątek 16.04.2021 </w:t>
      </w:r>
      <w:r w:rsidR="009A6898" w:rsidRPr="009A6898">
        <w:rPr>
          <w:rFonts w:ascii="Source Sans Pro" w:hAnsi="Source Sans Pro"/>
          <w:b/>
          <w:bCs/>
          <w:color w:val="333333"/>
        </w:rPr>
        <w:t>Co ja mogę zrobić dla Ziemi</w:t>
      </w:r>
      <w:r w:rsidR="009A6898">
        <w:rPr>
          <w:rFonts w:ascii="Source Sans Pro" w:hAnsi="Source Sans Pro"/>
          <w:b/>
          <w:bCs/>
          <w:color w:val="333333"/>
        </w:rPr>
        <w:t xml:space="preserve">? </w:t>
      </w:r>
      <w:r w:rsidR="009A6898">
        <w:rPr>
          <w:rFonts w:ascii="Source Sans Pro" w:hAnsi="Source Sans Pro"/>
          <w:color w:val="333333"/>
        </w:rPr>
        <w:t xml:space="preserve"> </w:t>
      </w:r>
      <w:proofErr w:type="spellStart"/>
      <w:r w:rsidRPr="00F96C10">
        <w:rPr>
          <w:rFonts w:ascii="Source Sans Pro" w:hAnsi="Source Sans Pro"/>
          <w:color w:val="333333"/>
        </w:rPr>
        <w:t>Żłobińska</w:t>
      </w:r>
      <w:proofErr w:type="spellEnd"/>
      <w:r w:rsidRPr="00F96C10">
        <w:rPr>
          <w:rFonts w:ascii="Source Sans Pro" w:hAnsi="Source Sans Pro"/>
          <w:color w:val="333333"/>
        </w:rPr>
        <w:t xml:space="preserve"> Bogumiła</w:t>
      </w:r>
    </w:p>
    <w:p w14:paraId="0C1C80E5" w14:textId="6251E2A1" w:rsidR="000F02BE" w:rsidRPr="00F96C10" w:rsidRDefault="000F02BE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</w:rPr>
      </w:pPr>
      <w:r w:rsidRPr="00F96C10">
        <w:rPr>
          <w:rFonts w:ascii="Source Sans Pro" w:hAnsi="Source Sans Pro"/>
          <w:color w:val="333333"/>
        </w:rPr>
        <w:t>Drogie dzieci, drodzy rodzice 22 kwietnia obchodzimy „Dzień  Ziemi” Z tej okazji uczyliśmy się cały tydzień jak wspólnie możemy dbać o nią.</w:t>
      </w:r>
      <w:r w:rsidR="00F96C10" w:rsidRPr="00F96C10">
        <w:rPr>
          <w:rFonts w:ascii="Source Sans Pro" w:hAnsi="Source Sans Pro"/>
          <w:color w:val="333333"/>
        </w:rPr>
        <w:t xml:space="preserve"> Na zakończenie tematyki przyjemne zabawy i ćwiczenia.</w:t>
      </w:r>
    </w:p>
    <w:p w14:paraId="264261AE" w14:textId="4D2412E4" w:rsidR="000F02BE" w:rsidRPr="00F96C10" w:rsidRDefault="000F02BE" w:rsidP="00F96C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ource Sans Pro" w:hAnsi="Source Sans Pro"/>
          <w:sz w:val="22"/>
          <w:szCs w:val="22"/>
        </w:rPr>
      </w:pPr>
      <w:r w:rsidRPr="00F96C10">
        <w:rPr>
          <w:rFonts w:ascii="Source Sans Pro" w:hAnsi="Source Sans Pro"/>
          <w:color w:val="333333"/>
          <w:sz w:val="22"/>
          <w:szCs w:val="22"/>
        </w:rPr>
        <w:t xml:space="preserve">Posłuchajcie wiersza M. </w:t>
      </w:r>
      <w:proofErr w:type="spellStart"/>
      <w:r w:rsidRPr="00F96C10">
        <w:rPr>
          <w:rFonts w:ascii="Source Sans Pro" w:hAnsi="Source Sans Pro"/>
          <w:color w:val="333333"/>
          <w:sz w:val="22"/>
          <w:szCs w:val="22"/>
        </w:rPr>
        <w:t>Przewoźniaka</w:t>
      </w:r>
      <w:proofErr w:type="spellEnd"/>
      <w:r w:rsidRPr="00F96C10">
        <w:rPr>
          <w:rStyle w:val="Pogrubienie"/>
          <w:rFonts w:ascii="Source Sans Pro" w:hAnsi="Source Sans Pro"/>
          <w:color w:val="333333"/>
          <w:sz w:val="22"/>
          <w:szCs w:val="22"/>
        </w:rPr>
        <w:t>: </w:t>
      </w:r>
      <w:r w:rsidRPr="00F96C10">
        <w:rPr>
          <w:rStyle w:val="Pogrubienie"/>
          <w:rFonts w:ascii="Source Sans Pro" w:hAnsi="Source Sans Pro"/>
          <w:color w:val="008000"/>
          <w:sz w:val="22"/>
          <w:szCs w:val="22"/>
        </w:rPr>
        <w:t xml:space="preserve">Nasza Ziemia. </w:t>
      </w:r>
      <w:r w:rsidRPr="00F96C10">
        <w:rPr>
          <w:rStyle w:val="Pogrubienie"/>
          <w:rFonts w:ascii="Source Sans Pro" w:hAnsi="Source Sans Pro"/>
          <w:sz w:val="22"/>
          <w:szCs w:val="22"/>
        </w:rPr>
        <w:t>Spróbujcie zapamiętać wiersz, mówi o ważnych dla Nas wszystkich rzeczach.</w:t>
      </w:r>
    </w:p>
    <w:p w14:paraId="5BAA185E" w14:textId="77777777" w:rsidR="000F02BE" w:rsidRPr="00F96C10" w:rsidRDefault="000F02BE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Ziemia, perła błękitna, Ziemia, perła zielona,</w:t>
      </w:r>
      <w:r w:rsidRPr="00F96C10">
        <w:rPr>
          <w:rFonts w:ascii="Source Sans Pro" w:hAnsi="Source Sans Pro"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Piękna, mądra i czysta. Chroni nas i dba o nas.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Wielkim, żywym jest domem, roślin, zwierząt i ludzi.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Lecz nasz ludzki gatunek dom ten niszczy i brudzi!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Dymi komin, śmieć śmieci, ludzie lasy wycinają.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Ścieki płyną do rzeki, potem morza zatrują.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Spalin więcej i więcej. Giną lasy, zwierzęta.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Trzeba zrobić coś, prędzej! Kto o Ziemi pamięta?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Ziemio, perło błękitna, Ziemio, perło zielona,</w:t>
      </w:r>
      <w:r w:rsidRPr="00F96C10">
        <w:rPr>
          <w:rFonts w:ascii="Source Sans Pro" w:hAnsi="Source Sans Pro"/>
          <w:i/>
          <w:iCs/>
          <w:color w:val="333333"/>
          <w:sz w:val="22"/>
          <w:szCs w:val="22"/>
        </w:rPr>
        <w:br/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Będziemy dbać o ciebie, Ty zadbaj także o nas.</w:t>
      </w:r>
    </w:p>
    <w:p w14:paraId="2775A4EB" w14:textId="44D00A3D" w:rsidR="000F02BE" w:rsidRPr="00F96C10" w:rsidRDefault="000F02BE" w:rsidP="00F96C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ource Sans Pro" w:hAnsi="Source Sans Pro"/>
          <w:i/>
          <w:iCs/>
          <w:color w:val="333333"/>
          <w:sz w:val="22"/>
          <w:szCs w:val="22"/>
        </w:rPr>
      </w:pPr>
      <w:r w:rsidRPr="00F96C10">
        <w:rPr>
          <w:rStyle w:val="Uwydatnienie"/>
          <w:rFonts w:ascii="Source Sans Pro" w:hAnsi="Source Sans Pro"/>
          <w:i w:val="0"/>
          <w:iCs w:val="0"/>
          <w:color w:val="333333"/>
          <w:sz w:val="22"/>
          <w:szCs w:val="22"/>
        </w:rPr>
        <w:t>Porozmawiajcie z dzieckiem:</w:t>
      </w:r>
      <w:r w:rsidR="00F96C10" w:rsidRPr="00F96C10">
        <w:rPr>
          <w:rStyle w:val="Uwydatnienie"/>
          <w:rFonts w:ascii="Source Sans Pro" w:hAnsi="Source Sans Pro"/>
          <w:i w:val="0"/>
          <w:iCs w:val="0"/>
          <w:color w:val="333333"/>
          <w:sz w:val="22"/>
          <w:szCs w:val="22"/>
        </w:rPr>
        <w:t xml:space="preserve"> </w:t>
      </w:r>
      <w:r w:rsidRPr="00F96C10">
        <w:rPr>
          <w:rStyle w:val="Uwydatnienie"/>
          <w:rFonts w:ascii="Source Sans Pro" w:hAnsi="Source Sans Pro"/>
          <w:i w:val="0"/>
          <w:iCs w:val="0"/>
          <w:color w:val="333333"/>
          <w:sz w:val="22"/>
          <w:szCs w:val="22"/>
        </w:rPr>
        <w:t>Dlaczego ziemia jest dla nas tak ważna?</w:t>
      </w:r>
    </w:p>
    <w:p w14:paraId="67448BE2" w14:textId="7E6E8D52" w:rsidR="000F02BE" w:rsidRPr="00F96C10" w:rsidRDefault="000F02BE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Wymyślcie życzenia dla Ziemi z okazji jej święta - burza mózgów. Można powiedzieć dziecku, że ziemia dzisiaj choruje i potrzebuje naszej pomocy, jak możemy jej pomóc?,</w:t>
      </w:r>
    </w:p>
    <w:p w14:paraId="4BB74600" w14:textId="264CCAB8" w:rsidR="000F02BE" w:rsidRPr="00F96C10" w:rsidRDefault="000F02BE" w:rsidP="00F96C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Style w:val="Uwydatnienie"/>
          <w:rFonts w:ascii="Source Sans Pro" w:hAnsi="Source Sans Pro"/>
          <w:i w:val="0"/>
          <w:iCs w:val="0"/>
          <w:color w:val="333333"/>
          <w:sz w:val="22"/>
          <w:szCs w:val="22"/>
        </w:rPr>
        <w:t>Wspólne  posłuchajcie piosenki</w:t>
      </w:r>
      <w:r w:rsidRPr="00F96C10">
        <w:rPr>
          <w:rStyle w:val="Uwydatnienie"/>
          <w:rFonts w:ascii="Source Sans Pro" w:hAnsi="Source Sans Pro"/>
          <w:color w:val="333333"/>
          <w:sz w:val="22"/>
          <w:szCs w:val="22"/>
        </w:rPr>
        <w:t>: </w:t>
      </w:r>
      <w:r w:rsidRPr="00F96C10">
        <w:rPr>
          <w:rStyle w:val="Pogrubienie"/>
          <w:rFonts w:ascii="Source Sans Pro" w:hAnsi="Source Sans Pro"/>
          <w:color w:val="333333"/>
          <w:sz w:val="22"/>
          <w:szCs w:val="22"/>
        </w:rPr>
        <w:t>Świat w naszych rękach</w:t>
      </w:r>
      <w:r w:rsidRPr="00F96C10">
        <w:rPr>
          <w:rFonts w:ascii="Source Sans Pro" w:hAnsi="Source Sans Pro"/>
          <w:color w:val="333333"/>
          <w:sz w:val="22"/>
          <w:szCs w:val="22"/>
        </w:rPr>
        <w:t>.</w:t>
      </w:r>
      <w:r w:rsidRPr="00F96C10">
        <w:rPr>
          <w:rFonts w:ascii="Source Sans Pro" w:hAnsi="Source Sans Pro"/>
          <w:color w:val="333333"/>
          <w:sz w:val="22"/>
          <w:szCs w:val="22"/>
        </w:rPr>
        <w:br/>
      </w:r>
      <w:hyperlink r:id="rId5" w:history="1">
        <w:r w:rsidRPr="00F96C10">
          <w:rPr>
            <w:rStyle w:val="Hipercze"/>
            <w:rFonts w:ascii="Source Sans Pro" w:hAnsi="Source Sans Pro"/>
            <w:color w:val="256404"/>
            <w:sz w:val="22"/>
            <w:szCs w:val="22"/>
          </w:rPr>
          <w:t>https://youtu.be/pRNtFXew_VE</w:t>
        </w:r>
      </w:hyperlink>
      <w:r w:rsidRPr="00F96C10">
        <w:rPr>
          <w:rFonts w:ascii="Source Sans Pro" w:hAnsi="Source Sans Pro"/>
          <w:color w:val="333333"/>
          <w:sz w:val="22"/>
          <w:szCs w:val="22"/>
        </w:rPr>
        <w:t>.</w:t>
      </w:r>
    </w:p>
    <w:p w14:paraId="5105533A" w14:textId="77777777" w:rsidR="000F02BE" w:rsidRPr="00F96C10" w:rsidRDefault="000F02BE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Fonts w:ascii="Source Sans Pro" w:hAnsi="Source Sans Pro"/>
          <w:color w:val="333333"/>
          <w:sz w:val="22"/>
          <w:szCs w:val="22"/>
        </w:rPr>
        <w:t> </w:t>
      </w:r>
    </w:p>
    <w:p w14:paraId="5456C11E" w14:textId="2C56E785" w:rsidR="000F02BE" w:rsidRPr="00F96C10" w:rsidRDefault="000F02BE" w:rsidP="00F96C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Fonts w:ascii="Source Sans Pro" w:hAnsi="Source Sans Pro"/>
          <w:color w:val="333333"/>
          <w:sz w:val="22"/>
          <w:szCs w:val="22"/>
        </w:rPr>
        <w:t xml:space="preserve">Poćwiczmy razem z rodzicami: </w:t>
      </w:r>
      <w:r w:rsidRPr="00F96C10">
        <w:rPr>
          <w:rStyle w:val="Pogrubienie"/>
          <w:rFonts w:ascii="Source Sans Pro" w:hAnsi="Source Sans Pro"/>
          <w:color w:val="538135" w:themeColor="accent6" w:themeShade="BF"/>
          <w:sz w:val="22"/>
          <w:szCs w:val="22"/>
        </w:rPr>
        <w:t>Mali pomocnicy Ziemi</w:t>
      </w:r>
      <w:r w:rsidRPr="00F96C10">
        <w:rPr>
          <w:rStyle w:val="Pogrubienie"/>
          <w:rFonts w:ascii="Source Sans Pro" w:hAnsi="Source Sans Pro"/>
          <w:color w:val="70AD47" w:themeColor="accent6"/>
          <w:sz w:val="22"/>
          <w:szCs w:val="22"/>
        </w:rPr>
        <w:t>. </w:t>
      </w:r>
      <w:r w:rsidRPr="00F96C10">
        <w:rPr>
          <w:rStyle w:val="Pogrubienie"/>
          <w:rFonts w:ascii="Source Sans Pro" w:hAnsi="Source Sans Pro"/>
          <w:color w:val="333333"/>
          <w:sz w:val="22"/>
          <w:szCs w:val="22"/>
        </w:rPr>
        <w:t>– </w:t>
      </w:r>
      <w:r w:rsidRPr="00F96C10">
        <w:rPr>
          <w:rFonts w:ascii="Source Sans Pro" w:hAnsi="Source Sans Pro"/>
          <w:color w:val="333333"/>
          <w:sz w:val="22"/>
          <w:szCs w:val="22"/>
        </w:rPr>
        <w:t>ćwiczenia koordynacji wzrokowo ruchowej. Do ćwiczeń wykorzystujemy stare gazety, dzieci na czas np. 2 min. zgniatają arkusze gazet w kule, po wyznaczonym czasie próbują przeliczyć ile kul udało im się zrobić i z odległości np. 2m. wrzucają kule do kosza. Przeliczają ile mieli celnych rzutów a ile jest obok kosza.</w:t>
      </w:r>
    </w:p>
    <w:p w14:paraId="1F3B8F11" w14:textId="77777777" w:rsidR="000F02BE" w:rsidRPr="00F96C10" w:rsidRDefault="000F02BE" w:rsidP="000F02B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Fonts w:ascii="Source Sans Pro" w:hAnsi="Source Sans Pro"/>
          <w:color w:val="333333"/>
          <w:sz w:val="22"/>
          <w:szCs w:val="22"/>
        </w:rPr>
        <w:t> </w:t>
      </w:r>
    </w:p>
    <w:p w14:paraId="4AEC399F" w14:textId="3BD96FA1" w:rsidR="000F02BE" w:rsidRPr="00F96C10" w:rsidRDefault="000F02BE" w:rsidP="00F96C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2"/>
          <w:szCs w:val="22"/>
        </w:rPr>
      </w:pPr>
      <w:r w:rsidRPr="00F96C10">
        <w:rPr>
          <w:rFonts w:ascii="Source Sans Pro" w:hAnsi="Source Sans Pro"/>
          <w:color w:val="333333"/>
          <w:sz w:val="22"/>
          <w:szCs w:val="22"/>
        </w:rPr>
        <w:t>Praca plastyczna: </w:t>
      </w:r>
      <w:r w:rsidRPr="00F96C10">
        <w:rPr>
          <w:rStyle w:val="Pogrubienie"/>
          <w:rFonts w:ascii="Source Sans Pro" w:hAnsi="Source Sans Pro"/>
          <w:color w:val="006400"/>
          <w:sz w:val="22"/>
          <w:szCs w:val="22"/>
        </w:rPr>
        <w:t>Nasza Ziemia.</w:t>
      </w:r>
      <w:r w:rsidRPr="00F96C10">
        <w:rPr>
          <w:rFonts w:ascii="Source Sans Pro" w:hAnsi="Source Sans Pro"/>
          <w:color w:val="333333"/>
          <w:sz w:val="22"/>
          <w:szCs w:val="22"/>
        </w:rPr>
        <w:t xml:space="preserve">  </w:t>
      </w:r>
      <w:r w:rsidR="00F96C10" w:rsidRPr="00F96C10">
        <w:rPr>
          <w:rFonts w:ascii="Source Sans Pro" w:hAnsi="Source Sans Pro"/>
          <w:color w:val="333333"/>
          <w:sz w:val="22"/>
          <w:szCs w:val="22"/>
        </w:rPr>
        <w:t>Kochane dzieci wspólnie z rodzicami wykonajcie</w:t>
      </w:r>
      <w:r w:rsidRPr="00F96C10">
        <w:rPr>
          <w:rFonts w:ascii="Source Sans Pro" w:hAnsi="Source Sans Pro"/>
          <w:color w:val="333333"/>
          <w:sz w:val="22"/>
          <w:szCs w:val="22"/>
        </w:rPr>
        <w:t xml:space="preserve"> laurkę dla Ziemi z okazji jej święta.</w:t>
      </w:r>
    </w:p>
    <w:p w14:paraId="79BE10F9" w14:textId="1B765BB3" w:rsidR="00AC3E9C" w:rsidRDefault="00C876FF" w:rsidP="00C876FF">
      <w:pPr>
        <w:pStyle w:val="Akapitzlist"/>
        <w:numPr>
          <w:ilvl w:val="0"/>
          <w:numId w:val="2"/>
        </w:numPr>
      </w:pPr>
      <w:r>
        <w:t>Inne propozycje dla chętnych:</w:t>
      </w:r>
    </w:p>
    <w:p w14:paraId="26A8AC6F" w14:textId="18624AF6" w:rsidR="00C876FF" w:rsidRDefault="00EB5669" w:rsidP="00C876FF">
      <w:pPr>
        <w:pStyle w:val="Akapitzlist"/>
      </w:pPr>
      <w:hyperlink r:id="rId6" w:history="1">
        <w:r w:rsidR="00C876FF" w:rsidRPr="009B579E">
          <w:rPr>
            <w:rStyle w:val="Hipercze"/>
          </w:rPr>
          <w:t>https://drive.google.com/file/d/1lOMwrryUHEkDXWLlXn4WCwDY_3auMrfo/view?usp=sharing</w:t>
        </w:r>
      </w:hyperlink>
    </w:p>
    <w:p w14:paraId="11A00994" w14:textId="77777777" w:rsidR="00C876FF" w:rsidRPr="00F96C10" w:rsidRDefault="00C876FF" w:rsidP="00C876FF">
      <w:pPr>
        <w:pStyle w:val="Akapitzlist"/>
      </w:pPr>
    </w:p>
    <w:p w14:paraId="0EC332D6" w14:textId="29E5F8D7" w:rsidR="000F02BE" w:rsidRPr="00F96C10" w:rsidRDefault="000F02BE"/>
    <w:p w14:paraId="76882885" w14:textId="60875D0B" w:rsidR="000F02BE" w:rsidRPr="00F96C10" w:rsidRDefault="000F02BE"/>
    <w:p w14:paraId="44094A09" w14:textId="336A0959" w:rsidR="000F02BE" w:rsidRDefault="000F02BE"/>
    <w:p w14:paraId="05F55927" w14:textId="3069DB06" w:rsidR="000F02BE" w:rsidRDefault="000F02BE"/>
    <w:p w14:paraId="68045550" w14:textId="0949B9A1" w:rsidR="000F02BE" w:rsidRDefault="000F02BE"/>
    <w:p w14:paraId="6C63079D" w14:textId="2E27FFBB" w:rsidR="000F02BE" w:rsidRDefault="000F02BE"/>
    <w:p w14:paraId="4F8A7FC6" w14:textId="0F54BCC7" w:rsidR="000F02BE" w:rsidRDefault="000F02BE"/>
    <w:p w14:paraId="40DADCB5" w14:textId="2751F15C" w:rsidR="000F02BE" w:rsidRDefault="000F02BE"/>
    <w:p w14:paraId="0DA51597" w14:textId="1139FA0E" w:rsidR="000F02BE" w:rsidRDefault="000F02BE"/>
    <w:p w14:paraId="783AA766" w14:textId="7D34FCB8" w:rsidR="000F02BE" w:rsidRDefault="000F02BE"/>
    <w:p w14:paraId="74D02B08" w14:textId="710FCC69" w:rsidR="000F02BE" w:rsidRDefault="000F02BE"/>
    <w:p w14:paraId="0621D7C0" w14:textId="61149060" w:rsidR="000F02BE" w:rsidRDefault="000F02BE">
      <w:r>
        <w:rPr>
          <w:noProof/>
        </w:rPr>
        <w:lastRenderedPageBreak/>
        <w:drawing>
          <wp:inline distT="0" distB="0" distL="0" distR="0" wp14:anchorId="371AE59C" wp14:editId="5C91BC7A">
            <wp:extent cx="5760720" cy="814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AFEE" w14:textId="5BB11D5E" w:rsidR="00F96C10" w:rsidRDefault="00F96C10"/>
    <w:p w14:paraId="34C08C2C" w14:textId="59CE3279" w:rsidR="00F96C10" w:rsidRDefault="00F96C10"/>
    <w:p w14:paraId="56733887" w14:textId="1D4C7474" w:rsidR="00F96C10" w:rsidRDefault="00F96C10"/>
    <w:p w14:paraId="191C3EB7" w14:textId="4AD4E558" w:rsidR="00F96C10" w:rsidRPr="009A6898" w:rsidRDefault="00F96C10">
      <w:pPr>
        <w:rPr>
          <w:sz w:val="24"/>
          <w:szCs w:val="24"/>
        </w:rPr>
      </w:pPr>
      <w:r w:rsidRPr="009A6898">
        <w:rPr>
          <w:sz w:val="24"/>
          <w:szCs w:val="24"/>
        </w:rPr>
        <w:t>Wpis do dziennika:</w:t>
      </w:r>
    </w:p>
    <w:p w14:paraId="646F2F0B" w14:textId="2CAC6F1F" w:rsidR="00F96C10" w:rsidRPr="009A6898" w:rsidRDefault="00F96C10" w:rsidP="00F96C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6898">
        <w:rPr>
          <w:sz w:val="24"/>
          <w:szCs w:val="24"/>
        </w:rPr>
        <w:t>Słuchanie wiersza M.</w:t>
      </w:r>
      <w:r w:rsidR="009A6898" w:rsidRPr="009A6898">
        <w:rPr>
          <w:sz w:val="24"/>
          <w:szCs w:val="24"/>
        </w:rPr>
        <w:t xml:space="preserve"> </w:t>
      </w:r>
      <w:proofErr w:type="spellStart"/>
      <w:r w:rsidRPr="009A6898">
        <w:rPr>
          <w:sz w:val="24"/>
          <w:szCs w:val="24"/>
        </w:rPr>
        <w:t>Przewoźniaka</w:t>
      </w:r>
      <w:proofErr w:type="spellEnd"/>
      <w:r w:rsidRPr="009A6898">
        <w:rPr>
          <w:sz w:val="24"/>
          <w:szCs w:val="24"/>
        </w:rPr>
        <w:t xml:space="preserve"> „Nasza Ziemia”. Rozmowa dlaczego Ziemia jest taka ważna?</w:t>
      </w:r>
    </w:p>
    <w:p w14:paraId="36D1DA64" w14:textId="42696A81" w:rsidR="00F96C10" w:rsidRPr="009A6898" w:rsidRDefault="00F96C10" w:rsidP="00F96C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6898">
        <w:rPr>
          <w:sz w:val="24"/>
          <w:szCs w:val="24"/>
        </w:rPr>
        <w:t>Słuchanie piosenki „Świat w naszych rękach”.</w:t>
      </w:r>
    </w:p>
    <w:p w14:paraId="46F7EC5D" w14:textId="70CB933B" w:rsidR="00F96C10" w:rsidRPr="009A6898" w:rsidRDefault="00F96C10" w:rsidP="00F96C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6898">
        <w:rPr>
          <w:sz w:val="24"/>
          <w:szCs w:val="24"/>
        </w:rPr>
        <w:t>Zabawy ruchowe „Mali pomocnicy Ziemi”.</w:t>
      </w:r>
    </w:p>
    <w:p w14:paraId="4CDC41C8" w14:textId="64118267" w:rsidR="00F96C10" w:rsidRPr="009A6898" w:rsidRDefault="00F96C10" w:rsidP="00F96C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6898">
        <w:rPr>
          <w:sz w:val="24"/>
          <w:szCs w:val="24"/>
        </w:rPr>
        <w:t>Praca plastyczna „Nasza Ziemia”.</w:t>
      </w:r>
    </w:p>
    <w:p w14:paraId="0EC48489" w14:textId="64A67E8D" w:rsidR="00F96C10" w:rsidRPr="009A6898" w:rsidRDefault="00F96C10" w:rsidP="00F96C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6898">
        <w:rPr>
          <w:sz w:val="24"/>
          <w:szCs w:val="24"/>
        </w:rPr>
        <w:t>Indywidualne karty pracy o tematyce ekologicznej.</w:t>
      </w:r>
    </w:p>
    <w:sectPr w:rsidR="00F96C10" w:rsidRPr="009A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71E1"/>
    <w:multiLevelType w:val="hybridMultilevel"/>
    <w:tmpl w:val="E3F2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8DB"/>
    <w:multiLevelType w:val="hybridMultilevel"/>
    <w:tmpl w:val="D860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BE"/>
    <w:rsid w:val="000F02BE"/>
    <w:rsid w:val="009A6898"/>
    <w:rsid w:val="00AC3E9C"/>
    <w:rsid w:val="00C876FF"/>
    <w:rsid w:val="00EB5669"/>
    <w:rsid w:val="00F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1801"/>
  <w15:chartTrackingRefBased/>
  <w15:docId w15:val="{20CE4C65-CA54-4E5F-ADB5-C3C4AFC1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02BE"/>
    <w:rPr>
      <w:b/>
      <w:bCs/>
    </w:rPr>
  </w:style>
  <w:style w:type="character" w:styleId="Uwydatnienie">
    <w:name w:val="Emphasis"/>
    <w:basedOn w:val="Domylnaczcionkaakapitu"/>
    <w:uiPriority w:val="20"/>
    <w:qFormat/>
    <w:rsid w:val="000F02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0F02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6C1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OMwrryUHEkDXWLlXn4WCwDY_3auMrfo/view?usp=sharing" TargetMode="External"/><Relationship Id="rId5" Type="http://schemas.openxmlformats.org/officeDocument/2006/relationships/hyperlink" Target="https://youtu.be/pRNtFXew_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2021-04-16T07:23:00Z</dcterms:created>
  <dcterms:modified xsi:type="dcterms:W3CDTF">2021-04-16T07:23:00Z</dcterms:modified>
</cp:coreProperties>
</file>